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421" w:rsidRDefault="00372421"/>
    <w:p w:rsidR="00372421" w:rsidRDefault="00372421">
      <w:r>
        <w:rPr>
          <w:rFonts w:ascii="Times New Roman" w:hAnsi="Times New Roman"/>
          <w:noProof/>
          <w:sz w:val="24"/>
          <w:szCs w:val="24"/>
          <w:lang w:eastAsia="de-CH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2054860</wp:posOffset>
            </wp:positionH>
            <wp:positionV relativeFrom="paragraph">
              <wp:posOffset>-480695</wp:posOffset>
            </wp:positionV>
            <wp:extent cx="1167130" cy="1093470"/>
            <wp:effectExtent l="0" t="0" r="0" b="0"/>
            <wp:wrapTight wrapText="bothSides">
              <wp:wrapPolygon edited="0">
                <wp:start x="0" y="0"/>
                <wp:lineTo x="0" y="21073"/>
                <wp:lineTo x="21153" y="21073"/>
                <wp:lineTo x="21153" y="0"/>
                <wp:lineTo x="0" y="0"/>
              </wp:wrapPolygon>
            </wp:wrapTight>
            <wp:docPr id="1" name="Bild 2" descr="a Logo Inferno 4-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Logo Inferno 4-farbi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09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72421" w:rsidRPr="00372421" w:rsidRDefault="00372421" w:rsidP="00372421"/>
    <w:p w:rsidR="00372421" w:rsidRPr="00372421" w:rsidRDefault="00372421" w:rsidP="00372421">
      <w:pPr>
        <w:rPr>
          <w:b/>
          <w:u w:val="single"/>
        </w:rPr>
      </w:pPr>
    </w:p>
    <w:p w:rsidR="006A2F08" w:rsidRDefault="00FB4F91" w:rsidP="00372421">
      <w:pPr>
        <w:rPr>
          <w:b/>
          <w:u w:val="single"/>
        </w:rPr>
      </w:pPr>
      <w:r>
        <w:rPr>
          <w:b/>
          <w:u w:val="single"/>
        </w:rPr>
        <w:t xml:space="preserve">Souveräne Sieger: Samuel </w:t>
      </w:r>
      <w:proofErr w:type="spellStart"/>
      <w:r>
        <w:rPr>
          <w:b/>
          <w:u w:val="single"/>
        </w:rPr>
        <w:t>Hürzeler</w:t>
      </w:r>
      <w:proofErr w:type="spellEnd"/>
      <w:r>
        <w:rPr>
          <w:b/>
          <w:u w:val="single"/>
        </w:rPr>
        <w:t xml:space="preserve"> und Nina Brenn gewinnen Inferno Triathlon</w:t>
      </w:r>
    </w:p>
    <w:p w:rsidR="00EA5881" w:rsidRPr="002426D7" w:rsidRDefault="00DF5222" w:rsidP="00EA5881">
      <w:pPr>
        <w:rPr>
          <w:b/>
        </w:rPr>
      </w:pPr>
      <w:r>
        <w:rPr>
          <w:b/>
        </w:rPr>
        <w:t>Was für ein spannender</w:t>
      </w:r>
      <w:r w:rsidR="00EA5881" w:rsidRPr="002426D7">
        <w:rPr>
          <w:b/>
        </w:rPr>
        <w:t xml:space="preserve"> Inferno </w:t>
      </w:r>
      <w:r>
        <w:rPr>
          <w:b/>
        </w:rPr>
        <w:t>Triathlon</w:t>
      </w:r>
      <w:r w:rsidR="00EA5881" w:rsidRPr="002426D7">
        <w:rPr>
          <w:b/>
        </w:rPr>
        <w:t xml:space="preserve"> 2015! </w:t>
      </w:r>
      <w:r w:rsidR="00FB4F91">
        <w:rPr>
          <w:b/>
        </w:rPr>
        <w:t xml:space="preserve">Nach </w:t>
      </w:r>
      <w:r w:rsidR="00FB4F91" w:rsidRPr="00FB4F91">
        <w:rPr>
          <w:b/>
        </w:rPr>
        <w:t xml:space="preserve">155 km und 5500 Höhenmeter stehen </w:t>
      </w:r>
      <w:r w:rsidR="00EA5881" w:rsidRPr="002426D7">
        <w:rPr>
          <w:b/>
        </w:rPr>
        <w:t xml:space="preserve">Samuel </w:t>
      </w:r>
      <w:proofErr w:type="spellStart"/>
      <w:r w:rsidR="00EA5881" w:rsidRPr="002426D7">
        <w:rPr>
          <w:b/>
        </w:rPr>
        <w:t>Hürzeler</w:t>
      </w:r>
      <w:proofErr w:type="spellEnd"/>
      <w:r w:rsidR="00EA5881" w:rsidRPr="002426D7">
        <w:rPr>
          <w:b/>
        </w:rPr>
        <w:t xml:space="preserve"> </w:t>
      </w:r>
      <w:r w:rsidR="00FB4F91">
        <w:rPr>
          <w:b/>
        </w:rPr>
        <w:t>und Nina Brenn als Gewinner des</w:t>
      </w:r>
      <w:r w:rsidR="00EA5881" w:rsidRPr="002426D7">
        <w:rPr>
          <w:b/>
        </w:rPr>
        <w:t xml:space="preserve"> Inferno Triathlon</w:t>
      </w:r>
      <w:r w:rsidR="00FB4F91">
        <w:rPr>
          <w:b/>
        </w:rPr>
        <w:t xml:space="preserve"> 2015 fest</w:t>
      </w:r>
      <w:r w:rsidR="00EA5881" w:rsidRPr="002426D7">
        <w:rPr>
          <w:b/>
        </w:rPr>
        <w:t xml:space="preserve">. </w:t>
      </w:r>
      <w:r w:rsidR="00FB4F91">
        <w:rPr>
          <w:b/>
        </w:rPr>
        <w:t>Brenn</w:t>
      </w:r>
      <w:r w:rsidR="006A1ABC">
        <w:rPr>
          <w:b/>
        </w:rPr>
        <w:t xml:space="preserve"> gewinnt </w:t>
      </w:r>
      <w:r w:rsidR="00FB4F91">
        <w:rPr>
          <w:b/>
        </w:rPr>
        <w:t>sogar mit neuem Streckenrekord!</w:t>
      </w:r>
    </w:p>
    <w:p w:rsidR="00FB4F91" w:rsidRDefault="00EA5881" w:rsidP="00EA5881">
      <w:r>
        <w:t xml:space="preserve">Es waren perfekte Wetterbedingungen - nicht zu trocken, nicht zu feucht, nicht zu heiss, windstill – als in der morgendlichen Dämmerung sich die </w:t>
      </w:r>
      <w:r w:rsidR="00504D6A">
        <w:t xml:space="preserve">245 </w:t>
      </w:r>
      <w:r>
        <w:t xml:space="preserve">Single-Athleten schwimmend auf ihren Weg auf das </w:t>
      </w:r>
      <w:proofErr w:type="spellStart"/>
      <w:r>
        <w:t>Schilthorn</w:t>
      </w:r>
      <w:proofErr w:type="spellEnd"/>
      <w:r>
        <w:t xml:space="preserve"> begaben. „An einem so perfekten Tag sollten Höchstleistungen möglich sein“, prognostizierten Kenner. Sie sollten Recht behalten! </w:t>
      </w:r>
    </w:p>
    <w:p w:rsidR="00E202E4" w:rsidRDefault="00EA5881" w:rsidP="00EA5881">
      <w:r>
        <w:t xml:space="preserve">Die bereits im Vorhinein favorisierten Athleten Jan van </w:t>
      </w:r>
      <w:proofErr w:type="spellStart"/>
      <w:r>
        <w:t>Berkel</w:t>
      </w:r>
      <w:proofErr w:type="spellEnd"/>
      <w:r>
        <w:t xml:space="preserve"> (</w:t>
      </w:r>
      <w:r w:rsidR="005D7A94">
        <w:t xml:space="preserve">Jg. 86, Dielsdorf, </w:t>
      </w:r>
      <w:r>
        <w:t xml:space="preserve">2. Rang Ironman Zürich), Samuel </w:t>
      </w:r>
      <w:proofErr w:type="spellStart"/>
      <w:r>
        <w:t>Hürzeler</w:t>
      </w:r>
      <w:proofErr w:type="spellEnd"/>
      <w:r>
        <w:t xml:space="preserve"> (</w:t>
      </w:r>
      <w:r w:rsidR="005D7A94">
        <w:t xml:space="preserve">Jg. 84, Gwatt/Thun, Inferno </w:t>
      </w:r>
      <w:r>
        <w:t>Sieger 2011 und 2014) und Felix Schuhmann (</w:t>
      </w:r>
      <w:r w:rsidR="005D7A94">
        <w:t xml:space="preserve">Jg. 82, D-Bad </w:t>
      </w:r>
      <w:proofErr w:type="spellStart"/>
      <w:r w:rsidR="005D7A94">
        <w:t>Wimpfen</w:t>
      </w:r>
      <w:proofErr w:type="spellEnd"/>
      <w:r w:rsidR="005D7A94">
        <w:t xml:space="preserve">, Inferno </w:t>
      </w:r>
      <w:r>
        <w:t xml:space="preserve">Sieger 2013) schonten sich </w:t>
      </w:r>
      <w:r w:rsidR="00DF5222">
        <w:t>nicht</w:t>
      </w:r>
      <w:r>
        <w:t xml:space="preserve">, fuhren von Beginn an auf der Rennvelostrecke vorne weg. Besonders der </w:t>
      </w:r>
      <w:r w:rsidR="00DF5222">
        <w:t>Profi-</w:t>
      </w:r>
      <w:r>
        <w:t xml:space="preserve">Triathlet van </w:t>
      </w:r>
      <w:proofErr w:type="spellStart"/>
      <w:r>
        <w:t>Berkel</w:t>
      </w:r>
      <w:proofErr w:type="spellEnd"/>
      <w:r>
        <w:t xml:space="preserve"> schlug auf dem </w:t>
      </w:r>
      <w:proofErr w:type="spellStart"/>
      <w:r>
        <w:t>Rennvelo</w:t>
      </w:r>
      <w:proofErr w:type="spellEnd"/>
      <w:r>
        <w:t>, seiner Lieblingsdisziplin, ein hohes Tempo an und versuchte auf den 97km möglichst viel Zeit a</w:t>
      </w:r>
      <w:r w:rsidR="00DF5222">
        <w:t>uf seine Verfolger herau</w:t>
      </w:r>
      <w:r w:rsidR="00520834">
        <w:t>s</w:t>
      </w:r>
      <w:r w:rsidR="00DF5222">
        <w:t>zuholen</w:t>
      </w:r>
      <w:r>
        <w:t xml:space="preserve">. Nach einem gelungenen Schachzug – van </w:t>
      </w:r>
      <w:proofErr w:type="spellStart"/>
      <w:r>
        <w:t>Berkel</w:t>
      </w:r>
      <w:proofErr w:type="spellEnd"/>
      <w:r>
        <w:t xml:space="preserve"> bestritt die Bike-Strecke über die </w:t>
      </w:r>
      <w:r w:rsidR="008A04C8">
        <w:t>K</w:t>
      </w:r>
      <w:r>
        <w:t xml:space="preserve">leine </w:t>
      </w:r>
      <w:proofErr w:type="spellStart"/>
      <w:r>
        <w:t>Scheideg</w:t>
      </w:r>
      <w:r w:rsidR="00FB4F91">
        <w:t>g</w:t>
      </w:r>
      <w:proofErr w:type="spellEnd"/>
      <w:r w:rsidR="00FB4F91">
        <w:t xml:space="preserve"> auf einem leichten Cross-Velo</w:t>
      </w:r>
      <w:r>
        <w:t xml:space="preserve"> anstelle eines Mountain-</w:t>
      </w:r>
      <w:r w:rsidR="00FB4F91">
        <w:t>Bikes – wechselte der 29-Jährige</w:t>
      </w:r>
      <w:r>
        <w:t xml:space="preserve"> mit über sechseinhalb Minuten Vorsprung auf die 25km lange Laufstrecke von </w:t>
      </w:r>
      <w:proofErr w:type="spellStart"/>
      <w:r>
        <w:t>Stechelberg</w:t>
      </w:r>
      <w:proofErr w:type="spellEnd"/>
      <w:r>
        <w:t xml:space="preserve"> hoch zum </w:t>
      </w:r>
      <w:proofErr w:type="spellStart"/>
      <w:r>
        <w:t>Schilthorn</w:t>
      </w:r>
      <w:proofErr w:type="spellEnd"/>
      <w:r>
        <w:t xml:space="preserve"> Piz Gloria. </w:t>
      </w:r>
    </w:p>
    <w:p w:rsidR="00AB022C" w:rsidRPr="00AB022C" w:rsidRDefault="005D7A94" w:rsidP="00EA5881">
      <w:pPr>
        <w:rPr>
          <w:b/>
        </w:rPr>
      </w:pPr>
      <w:proofErr w:type="spellStart"/>
      <w:r>
        <w:rPr>
          <w:b/>
        </w:rPr>
        <w:t>Hürzeler</w:t>
      </w:r>
      <w:proofErr w:type="spellEnd"/>
      <w:r>
        <w:rPr>
          <w:b/>
        </w:rPr>
        <w:t xml:space="preserve">: Mit </w:t>
      </w:r>
      <w:r w:rsidR="00AB022C" w:rsidRPr="00AB022C">
        <w:rPr>
          <w:b/>
        </w:rPr>
        <w:t>Taktik</w:t>
      </w:r>
      <w:r>
        <w:rPr>
          <w:b/>
        </w:rPr>
        <w:t xml:space="preserve"> und Selbstvertrauen</w:t>
      </w:r>
      <w:r w:rsidR="00AB022C" w:rsidRPr="00AB022C">
        <w:rPr>
          <w:b/>
        </w:rPr>
        <w:t xml:space="preserve"> zum Sieg</w:t>
      </w:r>
    </w:p>
    <w:p w:rsidR="004B66C6" w:rsidRDefault="00EA5881" w:rsidP="00EA5881">
      <w:r>
        <w:t xml:space="preserve">Doch Samuel </w:t>
      </w:r>
      <w:proofErr w:type="spellStart"/>
      <w:r>
        <w:t>Hürzeler</w:t>
      </w:r>
      <w:proofErr w:type="spellEnd"/>
      <w:r>
        <w:t xml:space="preserve">, in </w:t>
      </w:r>
      <w:proofErr w:type="spellStart"/>
      <w:r>
        <w:t>Stechelberg</w:t>
      </w:r>
      <w:proofErr w:type="spellEnd"/>
      <w:r>
        <w:t xml:space="preserve"> an zweiter Stelle liegend, blieb ruhig. </w:t>
      </w:r>
      <w:r w:rsidR="00E202E4">
        <w:t xml:space="preserve">Er war sich seiner Tagesform sicher: „Ich fühlte mich bereits auf dem Velo super und vertraute auf meine Laufstärke.“ </w:t>
      </w:r>
      <w:r>
        <w:t xml:space="preserve">Die herausfordernde Laufstrecke mit 2185 Höhenmetern ging er </w:t>
      </w:r>
      <w:r w:rsidR="00E202E4">
        <w:t>entspannt</w:t>
      </w:r>
      <w:r>
        <w:t xml:space="preserve"> an, im Wissen, dass der härteste Teil des Rennens noch folgen würde und sein in Führung liegender Kontrahent auf dem Velo viel Energie gebraucht hatte. </w:t>
      </w:r>
      <w:r w:rsidR="00520834">
        <w:t xml:space="preserve">„Meine Taktik sah vor, erst in den steilen Passagen der Laufstrecke anzugreifen“, so </w:t>
      </w:r>
      <w:proofErr w:type="spellStart"/>
      <w:r w:rsidR="00520834">
        <w:t>Hürzeler</w:t>
      </w:r>
      <w:proofErr w:type="spellEnd"/>
      <w:r w:rsidR="00520834">
        <w:t xml:space="preserve">. Diese Taktik sollte aufgehen: </w:t>
      </w:r>
      <w:r>
        <w:t xml:space="preserve">Bald fand er seinen Rhythmus und holte Minute um Minute auf. Ausgerechnet im berühmt-berüchtigten Kanonenrohr überholte der Lokalmatador </w:t>
      </w:r>
      <w:proofErr w:type="spellStart"/>
      <w:r>
        <w:t>Hürzeler</w:t>
      </w:r>
      <w:proofErr w:type="spellEnd"/>
      <w:r>
        <w:t xml:space="preserve"> den </w:t>
      </w:r>
      <w:r w:rsidR="00FB4F91">
        <w:t xml:space="preserve">lange </w:t>
      </w:r>
      <w:r>
        <w:t xml:space="preserve">Führenden van </w:t>
      </w:r>
      <w:proofErr w:type="spellStart"/>
      <w:r>
        <w:t>Berkel</w:t>
      </w:r>
      <w:proofErr w:type="spellEnd"/>
      <w:r>
        <w:t xml:space="preserve">. </w:t>
      </w:r>
    </w:p>
    <w:p w:rsidR="00AB022C" w:rsidRPr="004B66C6" w:rsidRDefault="00AB022C" w:rsidP="00AB022C">
      <w:pPr>
        <w:rPr>
          <w:b/>
        </w:rPr>
      </w:pPr>
      <w:r>
        <w:rPr>
          <w:b/>
        </w:rPr>
        <w:t>„Ein</w:t>
      </w:r>
      <w:r w:rsidR="008A04C8">
        <w:rPr>
          <w:b/>
        </w:rPr>
        <w:t>mal</w:t>
      </w:r>
      <w:r>
        <w:rPr>
          <w:b/>
        </w:rPr>
        <w:t xml:space="preserve"> Inferno –</w:t>
      </w:r>
      <w:r w:rsidR="005D7A94">
        <w:rPr>
          <w:b/>
        </w:rPr>
        <w:t xml:space="preserve"> i</w:t>
      </w:r>
      <w:r>
        <w:rPr>
          <w:b/>
        </w:rPr>
        <w:t>mmer Inferno“</w:t>
      </w:r>
    </w:p>
    <w:p w:rsidR="00EA5881" w:rsidRDefault="00EA5881" w:rsidP="00EA5881">
      <w:r>
        <w:t xml:space="preserve">Dies war der entscheidende Moment des Inferno Triathlons 2015. </w:t>
      </w:r>
      <w:r w:rsidR="00E202E4">
        <w:t xml:space="preserve">Die </w:t>
      </w:r>
      <w:proofErr w:type="spellStart"/>
      <w:r w:rsidR="00E202E4">
        <w:t>Podestplätze</w:t>
      </w:r>
      <w:proofErr w:type="spellEnd"/>
      <w:r w:rsidR="00E202E4">
        <w:t xml:space="preserve"> waren somit verteilt. </w:t>
      </w:r>
      <w:r w:rsidR="00520834">
        <w:t>„Ich wusste gleich, dass ich nun gewinnen wü</w:t>
      </w:r>
      <w:r w:rsidR="00FB4F91">
        <w:t xml:space="preserve">rde. An </w:t>
      </w:r>
      <w:proofErr w:type="spellStart"/>
      <w:r w:rsidR="00FB4F91">
        <w:t>Jan`s</w:t>
      </w:r>
      <w:proofErr w:type="spellEnd"/>
      <w:r w:rsidR="00FB4F91">
        <w:t xml:space="preserve"> Körpersprache erka</w:t>
      </w:r>
      <w:r w:rsidR="00520834">
        <w:t xml:space="preserve">nnte ich, dass dieser mir nicht mehr gefährlich werden könnte.“ </w:t>
      </w:r>
      <w:proofErr w:type="spellStart"/>
      <w:r>
        <w:t>Hürzeler</w:t>
      </w:r>
      <w:proofErr w:type="spellEnd"/>
      <w:r>
        <w:t xml:space="preserve"> lief </w:t>
      </w:r>
      <w:r w:rsidR="00E202E4">
        <w:t xml:space="preserve">von da </w:t>
      </w:r>
      <w:r w:rsidR="00FB4F91">
        <w:t xml:space="preserve">an </w:t>
      </w:r>
      <w:r>
        <w:t>unbeirr</w:t>
      </w:r>
      <w:r w:rsidR="00E202E4">
        <w:t xml:space="preserve">t seinem dritten Sieg entgegen und gewann in </w:t>
      </w:r>
      <w:r w:rsidR="00E202E4" w:rsidRPr="00E202E4">
        <w:t>8:57.53</w:t>
      </w:r>
      <w:r w:rsidR="00E202E4">
        <w:t>. V</w:t>
      </w:r>
      <w:r>
        <w:t xml:space="preserve">an </w:t>
      </w:r>
      <w:proofErr w:type="spellStart"/>
      <w:r>
        <w:t>Berkel</w:t>
      </w:r>
      <w:proofErr w:type="spellEnd"/>
      <w:r>
        <w:t xml:space="preserve"> </w:t>
      </w:r>
      <w:r w:rsidR="00520834">
        <w:t xml:space="preserve">erreichte </w:t>
      </w:r>
      <w:r w:rsidR="004B66C6">
        <w:t xml:space="preserve">gut siebeneinhalb Minuten später das Ziel. Er platzierte sich </w:t>
      </w:r>
      <w:r w:rsidR="00E202E4">
        <w:t>erstmals</w:t>
      </w:r>
      <w:r w:rsidR="00520834">
        <w:t xml:space="preserve"> am Inferno Triathlon </w:t>
      </w:r>
      <w:r w:rsidR="004B66C6">
        <w:t>auf dem</w:t>
      </w:r>
      <w:r w:rsidR="00520834">
        <w:t xml:space="preserve"> </w:t>
      </w:r>
      <w:r w:rsidR="004B66C6">
        <w:t>Podest</w:t>
      </w:r>
      <w:r w:rsidR="00520834">
        <w:t xml:space="preserve">: „Das ist für einen Nicht-Bergläufer wie mich ein gutes Resultat“ freute sich van </w:t>
      </w:r>
      <w:proofErr w:type="spellStart"/>
      <w:r w:rsidR="00520834">
        <w:t>Berkel</w:t>
      </w:r>
      <w:proofErr w:type="spellEnd"/>
      <w:r w:rsidR="00520834">
        <w:t xml:space="preserve"> über den 2. Rang. „Ich werde in fünf Wochen am Ironman Hawaii starte</w:t>
      </w:r>
      <w:r w:rsidR="00564044">
        <w:t>n.</w:t>
      </w:r>
      <w:r w:rsidR="00520834">
        <w:t xml:space="preserve"> Wenn i</w:t>
      </w:r>
      <w:r w:rsidR="00E202E4">
        <w:t xml:space="preserve">ch dann während des Rennens </w:t>
      </w:r>
      <w:r w:rsidR="00520834">
        <w:t>leiden werde, weiss ich wenigstens: Ich habe es</w:t>
      </w:r>
      <w:r w:rsidR="00E202E4">
        <w:t xml:space="preserve"> auf das</w:t>
      </w:r>
      <w:r w:rsidR="00520834">
        <w:t xml:space="preserve"> </w:t>
      </w:r>
      <w:proofErr w:type="spellStart"/>
      <w:r w:rsidR="00520834">
        <w:t>Schilthorn</w:t>
      </w:r>
      <w:proofErr w:type="spellEnd"/>
      <w:r w:rsidR="00520834">
        <w:t xml:space="preserve"> </w:t>
      </w:r>
      <w:r w:rsidR="004B66C6">
        <w:t>hinauf</w:t>
      </w:r>
      <w:r w:rsidR="00520834">
        <w:t xml:space="preserve"> gesch</w:t>
      </w:r>
      <w:r w:rsidR="005D7A94">
        <w:t>afft. Dann werde ich diese Tort</w:t>
      </w:r>
      <w:r w:rsidR="00520834">
        <w:t>ur auch ir</w:t>
      </w:r>
      <w:r w:rsidR="00564044">
        <w:t xml:space="preserve">gendwie </w:t>
      </w:r>
      <w:r w:rsidR="00564044">
        <w:lastRenderedPageBreak/>
        <w:t xml:space="preserve">überstehen.“ Zum dritten Mal infolge lief der deutsche Felix Schuhmann auf das Inferno Podest. </w:t>
      </w:r>
      <w:r w:rsidR="00E202E4">
        <w:t>„Ich komme wieder! Einmal Inferno – immer Inferno“, lachte er im Ziel.</w:t>
      </w:r>
    </w:p>
    <w:p w:rsidR="00DF5222" w:rsidRPr="006A1ABC" w:rsidRDefault="006A1ABC" w:rsidP="00EA5881">
      <w:pPr>
        <w:rPr>
          <w:b/>
        </w:rPr>
      </w:pPr>
      <w:r w:rsidRPr="006A1ABC">
        <w:rPr>
          <w:b/>
        </w:rPr>
        <w:t>Nina Brenn mit Streckenrekord</w:t>
      </w:r>
    </w:p>
    <w:p w:rsidR="00EB39B2" w:rsidRDefault="00504D6A" w:rsidP="00EA5881">
      <w:r>
        <w:t>Nina Brenn</w:t>
      </w:r>
      <w:r w:rsidR="005D7A94">
        <w:t xml:space="preserve"> (Jg. 79, </w:t>
      </w:r>
      <w:proofErr w:type="spellStart"/>
      <w:r w:rsidR="005D7A94" w:rsidRPr="005D7A94">
        <w:t>Flims</w:t>
      </w:r>
      <w:proofErr w:type="spellEnd"/>
      <w:r w:rsidR="005D7A94" w:rsidRPr="005D7A94">
        <w:t xml:space="preserve"> Waldhaus</w:t>
      </w:r>
      <w:r>
        <w:t xml:space="preserve">, </w:t>
      </w:r>
      <w:r w:rsidR="005D7A94">
        <w:t xml:space="preserve">Inferno Siegerin 2008, 2009 und 2010) </w:t>
      </w:r>
      <w:r>
        <w:t xml:space="preserve">führte heute ihre weibliche Konkurrenz regelrecht vor. </w:t>
      </w:r>
      <w:r w:rsidR="006A1ABC">
        <w:t>Die dreifache Inferno Siegerin stieg bereits als zweite aus dem Thunersee. „Ich war selber überrascht,</w:t>
      </w:r>
      <w:r w:rsidR="00201499">
        <w:t xml:space="preserve"> welche Pace ich heute schwimme</w:t>
      </w:r>
      <w:r w:rsidR="006A1ABC">
        <w:t xml:space="preserve">n konnte“, kommentierte Brenn </w:t>
      </w:r>
      <w:r w:rsidR="00201499">
        <w:t>den</w:t>
      </w:r>
      <w:r w:rsidR="006A1ABC">
        <w:t xml:space="preserve"> </w:t>
      </w:r>
      <w:r w:rsidR="00201499">
        <w:t>Start in ihren perfekten Tag.</w:t>
      </w:r>
      <w:r w:rsidR="006A1ABC">
        <w:t xml:space="preserve"> Kaum hatte sie auf das </w:t>
      </w:r>
      <w:proofErr w:type="spellStart"/>
      <w:r w:rsidR="006A1ABC">
        <w:t>Rennvelo</w:t>
      </w:r>
      <w:proofErr w:type="spellEnd"/>
      <w:r w:rsidR="006A1ABC">
        <w:t xml:space="preserve"> – ihre Lieblingsdisziplin </w:t>
      </w:r>
      <w:r w:rsidR="00FB4F91">
        <w:t>–</w:t>
      </w:r>
      <w:r w:rsidR="006A1ABC">
        <w:t xml:space="preserve"> gewechselt</w:t>
      </w:r>
      <w:r w:rsidR="00FB4F91">
        <w:t>,</w:t>
      </w:r>
      <w:r w:rsidR="006A1ABC">
        <w:t xml:space="preserve"> übernahm sie die Spitze. </w:t>
      </w:r>
    </w:p>
    <w:p w:rsidR="00EB39B2" w:rsidRDefault="006A1ABC" w:rsidP="00EA5881">
      <w:r>
        <w:t xml:space="preserve">Von da an baute Brenn, egal ob auf dem </w:t>
      </w:r>
      <w:proofErr w:type="spellStart"/>
      <w:r>
        <w:t>Rennvelo</w:t>
      </w:r>
      <w:proofErr w:type="spellEnd"/>
      <w:r>
        <w:t>, Mountainbike oder zu Fuss, ihren Vorsprung laufend aus</w:t>
      </w:r>
      <w:r w:rsidR="00201499">
        <w:t xml:space="preserve"> und </w:t>
      </w:r>
      <w:r w:rsidR="00FB4F91">
        <w:t>bestritt</w:t>
      </w:r>
      <w:r w:rsidR="00201499">
        <w:t xml:space="preserve"> weit vor den Konkurrentinnen liegend ein einsames Rennen. „Ich erwischte heute einfach einen </w:t>
      </w:r>
      <w:r w:rsidR="00FB4F91">
        <w:t>optimalen</w:t>
      </w:r>
      <w:r w:rsidR="00201499">
        <w:t xml:space="preserve"> Tag. Ich hatte super Beine, das Wetter stimmte und die einmalig schöne Bergkulisse </w:t>
      </w:r>
      <w:r w:rsidR="00FB4F91">
        <w:t>sowie</w:t>
      </w:r>
      <w:r w:rsidR="00201499">
        <w:t xml:space="preserve"> meine Familie spornten mich zu Höchstleistungen an.“</w:t>
      </w:r>
      <w:r>
        <w:t xml:space="preserve"> </w:t>
      </w:r>
      <w:r w:rsidR="00201499">
        <w:t xml:space="preserve">Nach </w:t>
      </w:r>
      <w:r>
        <w:t>155</w:t>
      </w:r>
      <w:r w:rsidR="008A04C8">
        <w:t>,1</w:t>
      </w:r>
      <w:r>
        <w:t xml:space="preserve"> km und</w:t>
      </w:r>
      <w:r w:rsidR="00201499">
        <w:t xml:space="preserve"> 5500 Höhenmeter lief Brenn nur 40 Minuten nach </w:t>
      </w:r>
      <w:r w:rsidR="00A70CB8">
        <w:t xml:space="preserve">dem </w:t>
      </w:r>
      <w:r w:rsidR="00FB4F91">
        <w:t xml:space="preserve">ersten </w:t>
      </w:r>
      <w:r w:rsidR="00A70CB8">
        <w:t>Mann begleitet von ihrem</w:t>
      </w:r>
      <w:r w:rsidR="00201499">
        <w:t xml:space="preserve"> Sohn über die Ziellinie auf dem </w:t>
      </w:r>
      <w:proofErr w:type="spellStart"/>
      <w:r w:rsidR="00201499">
        <w:t>Schilthorn</w:t>
      </w:r>
      <w:proofErr w:type="spellEnd"/>
      <w:r w:rsidR="00201499">
        <w:t xml:space="preserve"> Piz Gloria. Ihre Fabelzeit von </w:t>
      </w:r>
      <w:r w:rsidR="00201499" w:rsidRPr="00201499">
        <w:t>9:37.44</w:t>
      </w:r>
      <w:r w:rsidR="00201499">
        <w:t xml:space="preserve"> </w:t>
      </w:r>
      <w:r w:rsidR="008A04C8">
        <w:t>ist</w:t>
      </w:r>
      <w:bookmarkStart w:id="0" w:name="_GoBack"/>
      <w:bookmarkEnd w:id="0"/>
      <w:r w:rsidR="00A70CB8">
        <w:t xml:space="preserve"> nicht nur mit ihrem vierten Sieg, sondern auch mit einem neuen</w:t>
      </w:r>
      <w:r w:rsidR="00201499">
        <w:t xml:space="preserve"> Streckenrekord</w:t>
      </w:r>
      <w:r w:rsidR="00A70CB8">
        <w:t xml:space="preserve"> gleichzusetzen</w:t>
      </w:r>
      <w:r w:rsidR="00201499">
        <w:t>!</w:t>
      </w:r>
      <w:r w:rsidR="00A70CB8">
        <w:t xml:space="preserve"> </w:t>
      </w:r>
    </w:p>
    <w:p w:rsidR="00DF5222" w:rsidRDefault="00EB39B2" w:rsidP="00EA5881">
      <w:r>
        <w:t xml:space="preserve">Barbara Schwarz (Jg. 80, Horgen) mobilisierte in der Endphase des Rennens nochmals all ihre Kräfte und überholte auf den letzten Metern die bis dahin an zweiter Stelle liegende </w:t>
      </w:r>
      <w:proofErr w:type="spellStart"/>
      <w:r w:rsidR="00A70CB8" w:rsidRPr="00A70CB8">
        <w:t>Laurianna</w:t>
      </w:r>
      <w:proofErr w:type="spellEnd"/>
      <w:r w:rsidR="00A70CB8">
        <w:t xml:space="preserve"> </w:t>
      </w:r>
      <w:proofErr w:type="spellStart"/>
      <w:r w:rsidR="00A70CB8" w:rsidRPr="00A70CB8">
        <w:t>Plaçais</w:t>
      </w:r>
      <w:proofErr w:type="spellEnd"/>
      <w:r w:rsidR="00A70CB8">
        <w:t xml:space="preserve"> (Jg. 84, </w:t>
      </w:r>
      <w:r w:rsidR="00A70CB8" w:rsidRPr="00A70CB8">
        <w:t>F-</w:t>
      </w:r>
      <w:proofErr w:type="spellStart"/>
      <w:r w:rsidR="00A70CB8" w:rsidRPr="00A70CB8">
        <w:t>Hauteluce</w:t>
      </w:r>
      <w:proofErr w:type="spellEnd"/>
      <w:r>
        <w:t>). Die Plätze 2 und 3 der Damen trennten nach 9 Stunden und 52 Minuten lediglich 28 Sekunden!</w:t>
      </w:r>
    </w:p>
    <w:p w:rsidR="00201499" w:rsidRDefault="00201499" w:rsidP="00EA5881"/>
    <w:p w:rsidR="00201499" w:rsidRDefault="00201499" w:rsidP="00EA5881"/>
    <w:p w:rsidR="00E95872" w:rsidRDefault="00E95872" w:rsidP="00E95872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Weitere Informationen / Pressedienst:</w:t>
      </w:r>
    </w:p>
    <w:p w:rsidR="00FB4F91" w:rsidRPr="008A04C8" w:rsidRDefault="00FB4F91" w:rsidP="00FB4F91">
      <w:pPr>
        <w:spacing w:after="0" w:line="240" w:lineRule="auto"/>
        <w:rPr>
          <w:rFonts w:cs="Arial"/>
        </w:rPr>
      </w:pPr>
      <w:r w:rsidRPr="008A04C8">
        <w:rPr>
          <w:rFonts w:cs="Arial"/>
        </w:rPr>
        <w:t>Alice Leu</w:t>
      </w:r>
    </w:p>
    <w:p w:rsidR="00FB4F91" w:rsidRPr="008A04C8" w:rsidRDefault="00FB4F91" w:rsidP="00FB4F91">
      <w:pPr>
        <w:spacing w:after="0" w:line="240" w:lineRule="auto"/>
        <w:rPr>
          <w:rFonts w:cs="Arial"/>
        </w:rPr>
      </w:pPr>
      <w:r w:rsidRPr="008A04C8">
        <w:rPr>
          <w:rFonts w:cs="Arial"/>
        </w:rPr>
        <w:t>Tel. +41 (0)78 666 36 46</w:t>
      </w:r>
    </w:p>
    <w:p w:rsidR="00FB4F91" w:rsidRPr="008A04C8" w:rsidRDefault="00FB4F91" w:rsidP="00FB4F91">
      <w:pPr>
        <w:spacing w:after="0" w:line="240" w:lineRule="auto"/>
        <w:rPr>
          <w:rFonts w:cs="Arial"/>
        </w:rPr>
      </w:pPr>
      <w:r w:rsidRPr="008A04C8">
        <w:rPr>
          <w:rFonts w:cs="Arial"/>
        </w:rPr>
        <w:t xml:space="preserve">Mail: </w:t>
      </w:r>
      <w:hyperlink r:id="rId6" w:history="1">
        <w:r w:rsidRPr="008A04C8">
          <w:rPr>
            <w:rStyle w:val="Hyperlink"/>
            <w:rFonts w:cs="Arial"/>
          </w:rPr>
          <w:t>alice.leu@inferno.ch</w:t>
        </w:r>
      </w:hyperlink>
      <w:r w:rsidRPr="008A04C8">
        <w:rPr>
          <w:rFonts w:cs="Arial"/>
        </w:rPr>
        <w:t xml:space="preserve"> </w:t>
      </w:r>
    </w:p>
    <w:p w:rsidR="00E95872" w:rsidRPr="00FB4F91" w:rsidRDefault="00E95872" w:rsidP="00E95872">
      <w:pPr>
        <w:spacing w:after="0" w:line="240" w:lineRule="auto"/>
      </w:pPr>
    </w:p>
    <w:p w:rsidR="00E95872" w:rsidRDefault="00E95872" w:rsidP="00E95872">
      <w:pPr>
        <w:spacing w:after="0" w:line="240" w:lineRule="auto"/>
      </w:pPr>
      <w:r w:rsidRPr="002D0BBD">
        <w:t xml:space="preserve">Bilder swiss-image.ch: </w:t>
      </w:r>
      <w:hyperlink r:id="rId7" w:history="1">
        <w:r w:rsidRPr="002D0BBD">
          <w:rPr>
            <w:rStyle w:val="Hyperlink"/>
          </w:rPr>
          <w:t>www.swiss-image.ch</w:t>
        </w:r>
      </w:hyperlink>
      <w:r w:rsidRPr="002D0BBD">
        <w:t xml:space="preserve">; Benutzername: </w:t>
      </w:r>
      <w:proofErr w:type="spellStart"/>
      <w:r w:rsidRPr="002D0BBD">
        <w:t>inferno</w:t>
      </w:r>
      <w:proofErr w:type="spellEnd"/>
      <w:r w:rsidRPr="002D0BBD">
        <w:t xml:space="preserve">, Passwort: </w:t>
      </w:r>
      <w:proofErr w:type="spellStart"/>
      <w:r w:rsidRPr="002D0BBD">
        <w:t>triathlon</w:t>
      </w:r>
      <w:proofErr w:type="spellEnd"/>
    </w:p>
    <w:p w:rsidR="00E95872" w:rsidRPr="002D0BBD" w:rsidRDefault="00E95872" w:rsidP="00E95872">
      <w:pPr>
        <w:spacing w:after="0" w:line="240" w:lineRule="auto"/>
      </w:pPr>
    </w:p>
    <w:p w:rsidR="00527F5A" w:rsidRDefault="00E95872" w:rsidP="00E958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 info@inferno.ch oder </w:t>
      </w:r>
      <w:proofErr w:type="spellStart"/>
      <w:r>
        <w:t>www</w:t>
      </w:r>
      <w:proofErr w:type="spellEnd"/>
    </w:p>
    <w:p w:rsidR="00527F5A" w:rsidRDefault="00527F5A" w:rsidP="00372421"/>
    <w:p w:rsidR="00527F5A" w:rsidRDefault="00527F5A" w:rsidP="00372421"/>
    <w:p w:rsidR="00527F5A" w:rsidRDefault="00527F5A" w:rsidP="00372421"/>
    <w:p w:rsidR="00BE4A9C" w:rsidRDefault="00BE4A9C" w:rsidP="00372421"/>
    <w:p w:rsidR="00BE4A9C" w:rsidRDefault="00BE4A9C" w:rsidP="00372421"/>
    <w:p w:rsidR="00BE4A9C" w:rsidRDefault="00BE4A9C" w:rsidP="00372421"/>
    <w:sectPr w:rsidR="00BE4A9C" w:rsidSect="00E770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21"/>
    <w:rsid w:val="00070B7A"/>
    <w:rsid w:val="00175713"/>
    <w:rsid w:val="001D3659"/>
    <w:rsid w:val="00201499"/>
    <w:rsid w:val="00234863"/>
    <w:rsid w:val="00372421"/>
    <w:rsid w:val="004B66C6"/>
    <w:rsid w:val="00504D6A"/>
    <w:rsid w:val="00520834"/>
    <w:rsid w:val="00527F5A"/>
    <w:rsid w:val="00564044"/>
    <w:rsid w:val="005D7A94"/>
    <w:rsid w:val="006137C5"/>
    <w:rsid w:val="006A1ABC"/>
    <w:rsid w:val="006A2F08"/>
    <w:rsid w:val="007251E7"/>
    <w:rsid w:val="008A04C8"/>
    <w:rsid w:val="00920BEC"/>
    <w:rsid w:val="0094490D"/>
    <w:rsid w:val="00A70CB8"/>
    <w:rsid w:val="00AB022C"/>
    <w:rsid w:val="00B46D1C"/>
    <w:rsid w:val="00B71EB4"/>
    <w:rsid w:val="00BE4A9C"/>
    <w:rsid w:val="00C175F1"/>
    <w:rsid w:val="00D02AE6"/>
    <w:rsid w:val="00DB484C"/>
    <w:rsid w:val="00DF5222"/>
    <w:rsid w:val="00E202E4"/>
    <w:rsid w:val="00E66F7D"/>
    <w:rsid w:val="00E770AA"/>
    <w:rsid w:val="00E95872"/>
    <w:rsid w:val="00EA5881"/>
    <w:rsid w:val="00EB39B2"/>
    <w:rsid w:val="00FB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958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958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5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wiss-image.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ce.leu@inferno.c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Goetschi</dc:creator>
  <cp:lastModifiedBy>JWE</cp:lastModifiedBy>
  <cp:revision>10</cp:revision>
  <dcterms:created xsi:type="dcterms:W3CDTF">2015-08-22T13:36:00Z</dcterms:created>
  <dcterms:modified xsi:type="dcterms:W3CDTF">2015-08-22T15:24:00Z</dcterms:modified>
</cp:coreProperties>
</file>